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F3D5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0" name="Immagine 80" descr="http://www.dimensionecomunita.it/img/prodotti/2254/24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dimensionecomunita.it/img/prodotti/2254/249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F3D57" w:rsidRDefault="00EF3D57" w:rsidP="00EF3D57">
      <w:r>
        <w:t>Castello nordico,</w:t>
      </w:r>
    </w:p>
    <w:p w:rsidR="00EF3D57" w:rsidRDefault="00EF3D57" w:rsidP="00EF3D57">
      <w:r>
        <w:t>con una struttura interamente realizzata in pino</w:t>
      </w:r>
    </w:p>
    <w:p w:rsidR="00EF3D57" w:rsidRDefault="00EF3D57" w:rsidP="00EF3D57">
      <w:r>
        <w:t xml:space="preserve">nordico </w:t>
      </w:r>
      <w:proofErr w:type="spellStart"/>
      <w:r>
        <w:t>impreganto</w:t>
      </w:r>
      <w:proofErr w:type="spellEnd"/>
      <w:r>
        <w:t xml:space="preserve"> in autoclave, con rivestimenti</w:t>
      </w:r>
    </w:p>
    <w:p w:rsidR="00EF3D57" w:rsidRDefault="00EF3D57" w:rsidP="00EF3D57">
      <w:r>
        <w:t xml:space="preserve">esterni in legno e </w:t>
      </w:r>
      <w:proofErr w:type="spellStart"/>
      <w:r>
        <w:t>hpl</w:t>
      </w:r>
      <w:proofErr w:type="spellEnd"/>
      <w:r>
        <w:t xml:space="preserve"> colorato (materiale ad alta</w:t>
      </w:r>
    </w:p>
    <w:p w:rsidR="00EF3D57" w:rsidRDefault="00EF3D57" w:rsidP="00EF3D57">
      <w:r>
        <w:t>densità, resistente ad ogni agente atmosferico) e con</w:t>
      </w:r>
    </w:p>
    <w:p w:rsidR="00EF3D57" w:rsidRDefault="00EF3D57" w:rsidP="00EF3D57">
      <w:r>
        <w:t xml:space="preserve">viteria in acciaio (tappi </w:t>
      </w:r>
      <w:proofErr w:type="spellStart"/>
      <w:r>
        <w:t>coprivite</w:t>
      </w:r>
      <w:proofErr w:type="spellEnd"/>
      <w:r>
        <w:t xml:space="preserve"> in plastica colorata).</w:t>
      </w:r>
    </w:p>
    <w:p w:rsidR="00EF3D57" w:rsidRDefault="00EF3D57" w:rsidP="00EF3D57">
      <w:r>
        <w:t>La struttura si compone di 3 torrette poste ad altezze</w:t>
      </w:r>
    </w:p>
    <w:p w:rsidR="00EF3D57" w:rsidRDefault="00EF3D57" w:rsidP="00EF3D57">
      <w:r>
        <w:t>differenti, con uno scivolo per torretta, per rendere il</w:t>
      </w:r>
    </w:p>
    <w:p w:rsidR="00EF3D57" w:rsidRDefault="00EF3D57" w:rsidP="00EF3D57">
      <w:r>
        <w:t>gioco adatto a tutte le età.</w:t>
      </w:r>
    </w:p>
    <w:p w:rsidR="00EF3D57" w:rsidRDefault="00EF3D57" w:rsidP="00EF3D57">
      <w:r>
        <w:t>Arrampicate in legno, un ponte tibetano ed uno a</w:t>
      </w:r>
    </w:p>
    <w:p w:rsidR="00EF3D57" w:rsidRDefault="00EF3D57" w:rsidP="00EF3D57">
      <w:r>
        <w:lastRenderedPageBreak/>
        <w:t>corde, un ponte levatoio e numerosi angoli simbolici,</w:t>
      </w:r>
    </w:p>
    <w:p w:rsidR="00EF3D57" w:rsidRDefault="00EF3D57" w:rsidP="00EF3D57">
      <w:r>
        <w:t>creati sagomando le ambientazioni con aperture e</w:t>
      </w:r>
    </w:p>
    <w:p w:rsidR="00EF3D57" w:rsidRDefault="00EF3D57" w:rsidP="00EF3D57">
      <w:r>
        <w:t>finiture studiate nei dettagli, rendono questo gioco</w:t>
      </w:r>
    </w:p>
    <w:p w:rsidR="00EF3D57" w:rsidRDefault="00EF3D57" w:rsidP="00EF3D57">
      <w:r>
        <w:t>uno spazio magico e stimolante.</w:t>
      </w:r>
    </w:p>
    <w:p w:rsidR="00EF3D57" w:rsidRDefault="00EF3D57" w:rsidP="00EF3D57">
      <w:r>
        <w:t>Consigliata manutenzione annuale.</w:t>
      </w:r>
    </w:p>
    <w:p w:rsidR="00EF3D57" w:rsidRDefault="00EF3D57" w:rsidP="00EF3D57">
      <w:r>
        <w:t>Area d'ingombro: 969x535 cm</w:t>
      </w:r>
    </w:p>
    <w:p w:rsidR="00EF3D57" w:rsidRDefault="00EF3D57" w:rsidP="00EF3D57">
      <w:r>
        <w:t>Area di sicurezza: 73,5 mq</w:t>
      </w:r>
    </w:p>
    <w:p w:rsidR="00EF3D57" w:rsidRDefault="00EF3D57" w:rsidP="00EF3D57">
      <w:r>
        <w:t>Altezza pedana scivolo: 120 cm</w:t>
      </w:r>
    </w:p>
    <w:p w:rsidR="00F72DC3" w:rsidRDefault="00F72DC3" w:rsidP="00F72DC3">
      <w:r>
        <w:t>I colori delle attrezzature rappresentati nelle immagini</w:t>
      </w:r>
    </w:p>
    <w:p w:rsidR="00F72DC3" w:rsidRDefault="00F72DC3" w:rsidP="00F72DC3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EE6C40" w:rsidRDefault="00EE6C40" w:rsidP="00F16925">
      <w:r w:rsidRPr="00EE6C40">
        <w:t>Tipi di scuola: nido, materna</w:t>
      </w:r>
      <w:r w:rsidRPr="00EE6C40">
        <w:cr/>
      </w:r>
    </w:p>
    <w:p w:rsidR="0053405B" w:rsidRDefault="0053405B" w:rsidP="00281AB3">
      <w:r>
        <w:t xml:space="preserve">Codice: </w:t>
      </w:r>
      <w:r w:rsidR="004B37AB">
        <w:t>EP</w:t>
      </w:r>
      <w:r w:rsidR="00EE6C40">
        <w:t>0</w:t>
      </w:r>
      <w:r w:rsidR="00DB4BC9">
        <w:t>2</w:t>
      </w:r>
      <w:r w:rsidR="00EF3D57">
        <w:t>173</w:t>
      </w:r>
    </w:p>
    <w:p w:rsidR="00EE6C40" w:rsidRDefault="00EF3D57" w:rsidP="00281AB3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C9" w:rsidRDefault="00DB4BC9" w:rsidP="00281AB3">
      <w:pPr>
        <w:rPr>
          <w:noProof/>
          <w:lang w:eastAsia="it-IT"/>
        </w:rPr>
      </w:pPr>
    </w:p>
    <w:p w:rsidR="00411704" w:rsidRDefault="00411704" w:rsidP="00281AB3"/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296C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86E51"/>
    <w:rsid w:val="00C94602"/>
    <w:rsid w:val="00CC4E67"/>
    <w:rsid w:val="00CC61CC"/>
    <w:rsid w:val="00CF2E3D"/>
    <w:rsid w:val="00CF4786"/>
    <w:rsid w:val="00D32097"/>
    <w:rsid w:val="00D52E11"/>
    <w:rsid w:val="00DB1677"/>
    <w:rsid w:val="00DB4BC9"/>
    <w:rsid w:val="00DC71FE"/>
    <w:rsid w:val="00E61D9A"/>
    <w:rsid w:val="00E92896"/>
    <w:rsid w:val="00EE6C40"/>
    <w:rsid w:val="00EF3D57"/>
    <w:rsid w:val="00EF7124"/>
    <w:rsid w:val="00F16925"/>
    <w:rsid w:val="00F54BB0"/>
    <w:rsid w:val="00F72DC3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2014-06-20T09:34:00Z</dcterms:created>
  <dcterms:modified xsi:type="dcterms:W3CDTF">2014-06-20T09:34:00Z</dcterms:modified>
</cp:coreProperties>
</file>